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047" w:tblpY="1801"/>
        <w:tblW w:w="13851" w:type="dxa"/>
        <w:tblLook w:val="04A0" w:firstRow="1" w:lastRow="0" w:firstColumn="1" w:lastColumn="0" w:noHBand="0" w:noVBand="1"/>
      </w:tblPr>
      <w:tblGrid>
        <w:gridCol w:w="1409"/>
        <w:gridCol w:w="3019"/>
        <w:gridCol w:w="9423"/>
      </w:tblGrid>
      <w:tr w:rsidR="00062718" w:rsidRPr="00580AF1" w14:paraId="15481381" w14:textId="77777777" w:rsidTr="00062718">
        <w:trPr>
          <w:trHeight w:val="885"/>
        </w:trPr>
        <w:tc>
          <w:tcPr>
            <w:tcW w:w="1409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B47226" w14:textId="685B5077" w:rsidR="00004C68" w:rsidRPr="00062718" w:rsidRDefault="00D97CC4" w:rsidP="00DC3FEC">
            <w:pPr>
              <w:pStyle w:val="ListParagraph"/>
              <w:ind w:left="0" w:right="-84"/>
              <w:rPr>
                <w:rFonts w:ascii="Whitney Semibold" w:hAnsi="Whitney Semibold"/>
                <w:color w:val="C0504D" w:themeColor="accent2"/>
                <w:sz w:val="28"/>
                <w:szCs w:val="28"/>
              </w:rPr>
            </w:pPr>
            <w:bookmarkStart w:id="0" w:name="_GoBack"/>
            <w:bookmarkEnd w:id="0"/>
            <w:r w:rsidRPr="00062718">
              <w:rPr>
                <w:rFonts w:ascii="Whitney Semibold" w:hAnsi="Whitney Semibold"/>
                <w:color w:val="C0504D" w:themeColor="accent2"/>
                <w:sz w:val="28"/>
                <w:szCs w:val="28"/>
              </w:rPr>
              <w:t xml:space="preserve">PART </w:t>
            </w:r>
            <w:r w:rsidRPr="00441480">
              <w:rPr>
                <w:rFonts w:ascii="Whitney Index Black Rd Bd" w:hAnsi="Whitney Index Black Rd Bd"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244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52FED541" w14:textId="345F974D" w:rsidR="00004C68" w:rsidRPr="00062718" w:rsidRDefault="00062718" w:rsidP="00D4722E">
            <w:pPr>
              <w:pStyle w:val="ListParagraph"/>
              <w:spacing w:line="276" w:lineRule="auto"/>
              <w:ind w:left="0" w:right="-84"/>
              <w:rPr>
                <w:rFonts w:ascii="Whitney Book" w:hAnsi="Whitney Book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Whitney Book" w:hAnsi="Whitney Book"/>
                <w:color w:val="808080" w:themeColor="background1" w:themeShade="80"/>
                <w:sz w:val="28"/>
                <w:szCs w:val="28"/>
              </w:rPr>
              <w:t>Record the number of</w:t>
            </w:r>
            <w:r w:rsidRPr="00062718">
              <w:rPr>
                <w:rFonts w:ascii="Whitney Book" w:hAnsi="Whitney Book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802A4B">
              <w:rPr>
                <w:rFonts w:ascii="Whitney Book" w:hAnsi="Whitney Book"/>
                <w:color w:val="808080" w:themeColor="background1" w:themeShade="80"/>
                <w:sz w:val="28"/>
                <w:szCs w:val="28"/>
              </w:rPr>
              <w:t>skulls that you find i</w:t>
            </w:r>
            <w:r>
              <w:rPr>
                <w:rFonts w:ascii="Whitney Book" w:hAnsi="Whitney Book"/>
                <w:color w:val="808080" w:themeColor="background1" w:themeShade="80"/>
                <w:sz w:val="28"/>
                <w:szCs w:val="28"/>
              </w:rPr>
              <w:t>n your owl pellet</w:t>
            </w:r>
            <w:r w:rsidR="00D4722E">
              <w:rPr>
                <w:rFonts w:ascii="Whitney Book" w:hAnsi="Whitney Book"/>
                <w:color w:val="808080" w:themeColor="background1" w:themeShade="80"/>
                <w:sz w:val="28"/>
                <w:szCs w:val="28"/>
              </w:rPr>
              <w:t>.</w:t>
            </w:r>
          </w:p>
        </w:tc>
      </w:tr>
      <w:tr w:rsidR="00E95BAF" w:rsidRPr="00C723B3" w14:paraId="519B967B" w14:textId="77777777" w:rsidTr="00E95BAF">
        <w:trPr>
          <w:trHeight w:val="800"/>
        </w:trPr>
        <w:tc>
          <w:tcPr>
            <w:tcW w:w="4428" w:type="dxa"/>
            <w:gridSpan w:val="2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409C8C11" w14:textId="546DDF07" w:rsidR="00E95BAF" w:rsidRPr="00062718" w:rsidRDefault="00E95BAF" w:rsidP="00062718">
            <w:pPr>
              <w:pStyle w:val="ListParagraph"/>
              <w:spacing w:line="276" w:lineRule="auto"/>
              <w:ind w:left="0" w:right="-84"/>
              <w:jc w:val="center"/>
              <w:rPr>
                <w:rFonts w:ascii="Whitney Book" w:hAnsi="Whitney Book"/>
                <w:sz w:val="28"/>
                <w:szCs w:val="28"/>
              </w:rPr>
            </w:pPr>
            <w:r>
              <w:rPr>
                <w:rFonts w:ascii="Whitney Semibold" w:hAnsi="Whitney Semibold"/>
                <w:color w:val="C0504D" w:themeColor="accent2"/>
                <w:sz w:val="28"/>
                <w:szCs w:val="28"/>
              </w:rPr>
              <w:t>PREY SPECIES</w:t>
            </w:r>
          </w:p>
        </w:tc>
        <w:tc>
          <w:tcPr>
            <w:tcW w:w="9423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0920FD21" w14:textId="4B10254C" w:rsidR="00E95BAF" w:rsidRPr="00062718" w:rsidRDefault="00E95BAF" w:rsidP="00831507">
            <w:pPr>
              <w:pStyle w:val="ListParagraph"/>
              <w:ind w:left="0" w:right="-84"/>
              <w:jc w:val="center"/>
              <w:rPr>
                <w:rFonts w:ascii="Whitney Semibold" w:hAnsi="Whitney Semibold"/>
                <w:color w:val="C0504D" w:themeColor="accent2"/>
                <w:sz w:val="28"/>
                <w:szCs w:val="28"/>
              </w:rPr>
            </w:pPr>
            <w:r>
              <w:rPr>
                <w:rFonts w:ascii="Whitney Semibold" w:hAnsi="Whitney Semibold"/>
                <w:color w:val="C0504D" w:themeColor="accent2"/>
                <w:sz w:val="28"/>
                <w:szCs w:val="28"/>
              </w:rPr>
              <w:t>Number of skulls</w:t>
            </w:r>
          </w:p>
        </w:tc>
      </w:tr>
      <w:tr w:rsidR="00E95BAF" w:rsidRPr="00C723B3" w14:paraId="49A4EFD4" w14:textId="77777777" w:rsidTr="00E95BAF">
        <w:trPr>
          <w:trHeight w:val="838"/>
        </w:trPr>
        <w:tc>
          <w:tcPr>
            <w:tcW w:w="4428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8" w:space="0" w:color="auto"/>
            </w:tcBorders>
            <w:vAlign w:val="center"/>
          </w:tcPr>
          <w:p w14:paraId="236D42A5" w14:textId="65DA1917" w:rsidR="00E95BAF" w:rsidRPr="00062718" w:rsidRDefault="00E95BAF" w:rsidP="00062718">
            <w:pPr>
              <w:pStyle w:val="ListParagraph"/>
              <w:ind w:left="0"/>
              <w:jc w:val="center"/>
              <w:rPr>
                <w:rFonts w:ascii="Whitney Book" w:hAnsi="Whitney Book"/>
                <w:sz w:val="28"/>
                <w:szCs w:val="28"/>
              </w:rPr>
            </w:pPr>
            <w:r w:rsidRPr="00062718">
              <w:rPr>
                <w:rFonts w:ascii="Whitney Book" w:hAnsi="Whitney Book"/>
                <w:sz w:val="28"/>
                <w:szCs w:val="28"/>
              </w:rPr>
              <w:t>Vole</w:t>
            </w:r>
          </w:p>
        </w:tc>
        <w:tc>
          <w:tcPr>
            <w:tcW w:w="942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70B0CC92" w14:textId="32563FBF" w:rsidR="00E95BAF" w:rsidRPr="00062718" w:rsidRDefault="00E95BAF" w:rsidP="00DC3FEC">
            <w:pPr>
              <w:pStyle w:val="ListParagraph"/>
              <w:ind w:left="0"/>
              <w:rPr>
                <w:rFonts w:ascii="Whitney Book" w:hAnsi="Whitney Book"/>
                <w:sz w:val="28"/>
                <w:szCs w:val="28"/>
              </w:rPr>
            </w:pPr>
          </w:p>
        </w:tc>
      </w:tr>
      <w:tr w:rsidR="00E95BAF" w:rsidRPr="00C723B3" w14:paraId="035C1E21" w14:textId="77777777" w:rsidTr="00E95BAF">
        <w:trPr>
          <w:trHeight w:val="838"/>
        </w:trPr>
        <w:tc>
          <w:tcPr>
            <w:tcW w:w="44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8" w:space="0" w:color="auto"/>
            </w:tcBorders>
            <w:vAlign w:val="center"/>
          </w:tcPr>
          <w:p w14:paraId="4F891C37" w14:textId="7B017679" w:rsidR="00E95BAF" w:rsidRPr="00062718" w:rsidRDefault="00E95BAF" w:rsidP="00062718">
            <w:pPr>
              <w:pStyle w:val="ListParagraph"/>
              <w:ind w:left="0"/>
              <w:jc w:val="center"/>
              <w:rPr>
                <w:rFonts w:ascii="Whitney Book" w:hAnsi="Whitney Book"/>
                <w:sz w:val="28"/>
                <w:szCs w:val="28"/>
              </w:rPr>
            </w:pPr>
            <w:r w:rsidRPr="00062718">
              <w:rPr>
                <w:rFonts w:ascii="Whitney Book" w:hAnsi="Whitney Book"/>
                <w:sz w:val="28"/>
                <w:szCs w:val="28"/>
              </w:rPr>
              <w:t>Pocket gopher</w:t>
            </w:r>
          </w:p>
        </w:tc>
        <w:tc>
          <w:tcPr>
            <w:tcW w:w="942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57917C58" w14:textId="0C66BEB3" w:rsidR="00E95BAF" w:rsidRPr="00062718" w:rsidRDefault="00E95BAF" w:rsidP="00DC3FEC">
            <w:pPr>
              <w:pStyle w:val="ListParagraph"/>
              <w:ind w:left="0"/>
              <w:rPr>
                <w:rFonts w:ascii="Whitney Book" w:hAnsi="Whitney Book"/>
                <w:sz w:val="28"/>
                <w:szCs w:val="28"/>
              </w:rPr>
            </w:pPr>
          </w:p>
        </w:tc>
      </w:tr>
      <w:tr w:rsidR="00E95BAF" w:rsidRPr="00C723B3" w14:paraId="16346945" w14:textId="77777777" w:rsidTr="00E95BAF">
        <w:trPr>
          <w:trHeight w:val="838"/>
        </w:trPr>
        <w:tc>
          <w:tcPr>
            <w:tcW w:w="44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8" w:space="0" w:color="auto"/>
            </w:tcBorders>
            <w:vAlign w:val="center"/>
          </w:tcPr>
          <w:p w14:paraId="318A6BB5" w14:textId="022AE81D" w:rsidR="00E95BAF" w:rsidRPr="00062718" w:rsidRDefault="00E95BAF" w:rsidP="00062718">
            <w:pPr>
              <w:pStyle w:val="ListParagraph"/>
              <w:ind w:left="0"/>
              <w:jc w:val="center"/>
              <w:rPr>
                <w:rFonts w:ascii="Whitney Book" w:hAnsi="Whitney Book"/>
                <w:sz w:val="28"/>
                <w:szCs w:val="28"/>
              </w:rPr>
            </w:pPr>
            <w:r w:rsidRPr="00062718">
              <w:rPr>
                <w:rFonts w:ascii="Whitney Book" w:hAnsi="Whitney Book"/>
                <w:sz w:val="28"/>
                <w:szCs w:val="28"/>
              </w:rPr>
              <w:t>Shrew</w:t>
            </w:r>
          </w:p>
        </w:tc>
        <w:tc>
          <w:tcPr>
            <w:tcW w:w="942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7FFC8983" w14:textId="433D7016" w:rsidR="00E95BAF" w:rsidRPr="00062718" w:rsidRDefault="00E95BAF" w:rsidP="00DC3FEC">
            <w:pPr>
              <w:pStyle w:val="ListParagraph"/>
              <w:ind w:left="0"/>
              <w:rPr>
                <w:rFonts w:ascii="Whitney Book" w:hAnsi="Whitney Book"/>
                <w:sz w:val="28"/>
                <w:szCs w:val="28"/>
              </w:rPr>
            </w:pPr>
          </w:p>
        </w:tc>
      </w:tr>
      <w:tr w:rsidR="00E95BAF" w:rsidRPr="00C723B3" w14:paraId="5465C7A7" w14:textId="77777777" w:rsidTr="00E95BAF">
        <w:trPr>
          <w:trHeight w:val="838"/>
        </w:trPr>
        <w:tc>
          <w:tcPr>
            <w:tcW w:w="44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8" w:space="0" w:color="auto"/>
            </w:tcBorders>
            <w:vAlign w:val="center"/>
          </w:tcPr>
          <w:p w14:paraId="6DDB469B" w14:textId="4317403B" w:rsidR="00E95BAF" w:rsidRPr="00062718" w:rsidRDefault="00E95BAF" w:rsidP="00062718">
            <w:pPr>
              <w:pStyle w:val="ListParagraph"/>
              <w:ind w:left="0"/>
              <w:jc w:val="center"/>
              <w:rPr>
                <w:rFonts w:ascii="Whitney Book" w:hAnsi="Whitney Book"/>
                <w:sz w:val="28"/>
                <w:szCs w:val="28"/>
              </w:rPr>
            </w:pPr>
            <w:r w:rsidRPr="00062718">
              <w:rPr>
                <w:rFonts w:ascii="Whitney Book" w:hAnsi="Whitney Book"/>
                <w:sz w:val="28"/>
                <w:szCs w:val="28"/>
              </w:rPr>
              <w:t>Mouse</w:t>
            </w:r>
          </w:p>
        </w:tc>
        <w:tc>
          <w:tcPr>
            <w:tcW w:w="942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73B72726" w14:textId="3FDA0FCD" w:rsidR="00E95BAF" w:rsidRPr="00062718" w:rsidRDefault="00E95BAF" w:rsidP="00DC3FEC">
            <w:pPr>
              <w:pStyle w:val="ListParagraph"/>
              <w:ind w:left="0"/>
              <w:rPr>
                <w:rFonts w:ascii="Whitney Book" w:hAnsi="Whitney Book"/>
                <w:sz w:val="28"/>
                <w:szCs w:val="28"/>
              </w:rPr>
            </w:pPr>
          </w:p>
        </w:tc>
      </w:tr>
      <w:tr w:rsidR="00E95BAF" w:rsidRPr="00C723B3" w14:paraId="78196A58" w14:textId="77777777" w:rsidTr="00E95BAF">
        <w:trPr>
          <w:trHeight w:val="838"/>
        </w:trPr>
        <w:tc>
          <w:tcPr>
            <w:tcW w:w="44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8" w:space="0" w:color="auto"/>
            </w:tcBorders>
            <w:vAlign w:val="center"/>
          </w:tcPr>
          <w:p w14:paraId="325515B6" w14:textId="4835F211" w:rsidR="00E95BAF" w:rsidRPr="00062718" w:rsidRDefault="00E95BAF" w:rsidP="00062718">
            <w:pPr>
              <w:pStyle w:val="ListParagraph"/>
              <w:ind w:left="0"/>
              <w:jc w:val="center"/>
              <w:rPr>
                <w:rFonts w:ascii="Whitney Book" w:hAnsi="Whitney Book"/>
                <w:sz w:val="28"/>
                <w:szCs w:val="28"/>
              </w:rPr>
            </w:pPr>
            <w:r w:rsidRPr="00062718">
              <w:rPr>
                <w:rFonts w:ascii="Whitney Book" w:hAnsi="Whitney Book"/>
                <w:sz w:val="28"/>
                <w:szCs w:val="28"/>
              </w:rPr>
              <w:t>Mole</w:t>
            </w:r>
          </w:p>
        </w:tc>
        <w:tc>
          <w:tcPr>
            <w:tcW w:w="942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5FA92C68" w14:textId="03B3E17F" w:rsidR="00E95BAF" w:rsidRPr="00062718" w:rsidRDefault="00E95BAF" w:rsidP="00DC3FEC">
            <w:pPr>
              <w:pStyle w:val="ListParagraph"/>
              <w:ind w:left="0"/>
              <w:rPr>
                <w:rFonts w:ascii="Whitney Book" w:hAnsi="Whitney Book"/>
                <w:sz w:val="28"/>
                <w:szCs w:val="28"/>
              </w:rPr>
            </w:pPr>
          </w:p>
        </w:tc>
      </w:tr>
      <w:tr w:rsidR="00E95BAF" w:rsidRPr="00C723B3" w14:paraId="43C01EBB" w14:textId="77777777" w:rsidTr="00E95BAF">
        <w:trPr>
          <w:trHeight w:val="838"/>
        </w:trPr>
        <w:tc>
          <w:tcPr>
            <w:tcW w:w="44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8" w:space="0" w:color="auto"/>
            </w:tcBorders>
            <w:vAlign w:val="center"/>
          </w:tcPr>
          <w:p w14:paraId="5E7CFA6C" w14:textId="589460F3" w:rsidR="00E95BAF" w:rsidRPr="00062718" w:rsidRDefault="00E95BAF" w:rsidP="00062718">
            <w:pPr>
              <w:pStyle w:val="ListParagraph"/>
              <w:ind w:left="0"/>
              <w:jc w:val="center"/>
              <w:rPr>
                <w:rFonts w:ascii="Whitney Book" w:hAnsi="Whitney Book"/>
                <w:sz w:val="28"/>
                <w:szCs w:val="28"/>
              </w:rPr>
            </w:pPr>
            <w:r w:rsidRPr="00062718">
              <w:rPr>
                <w:rFonts w:ascii="Whitney Book" w:hAnsi="Whitney Book"/>
                <w:sz w:val="28"/>
                <w:szCs w:val="28"/>
              </w:rPr>
              <w:t>Bird</w:t>
            </w:r>
          </w:p>
        </w:tc>
        <w:tc>
          <w:tcPr>
            <w:tcW w:w="942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7B9FFD2A" w14:textId="699C2B80" w:rsidR="00E95BAF" w:rsidRPr="00062718" w:rsidRDefault="00E95BAF" w:rsidP="00DC3FEC">
            <w:pPr>
              <w:pStyle w:val="ListParagraph"/>
              <w:ind w:left="0"/>
              <w:rPr>
                <w:rFonts w:ascii="Whitney Book" w:hAnsi="Whitney Book"/>
                <w:sz w:val="28"/>
                <w:szCs w:val="28"/>
              </w:rPr>
            </w:pPr>
          </w:p>
        </w:tc>
      </w:tr>
      <w:tr w:rsidR="00E95BAF" w:rsidRPr="00C723B3" w14:paraId="5DD31A9E" w14:textId="77777777" w:rsidTr="00E95BAF">
        <w:trPr>
          <w:trHeight w:val="838"/>
        </w:trPr>
        <w:tc>
          <w:tcPr>
            <w:tcW w:w="44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8" w:space="0" w:color="auto"/>
            </w:tcBorders>
            <w:vAlign w:val="center"/>
          </w:tcPr>
          <w:p w14:paraId="490000FE" w14:textId="4F581DE6" w:rsidR="00E95BAF" w:rsidRPr="00062718" w:rsidRDefault="00E95BAF" w:rsidP="00062718">
            <w:pPr>
              <w:pStyle w:val="ListParagraph"/>
              <w:ind w:left="0"/>
              <w:jc w:val="center"/>
              <w:rPr>
                <w:rFonts w:ascii="Whitney Book" w:hAnsi="Whitney Book"/>
                <w:sz w:val="28"/>
                <w:szCs w:val="28"/>
              </w:rPr>
            </w:pPr>
            <w:r w:rsidRPr="00062718">
              <w:rPr>
                <w:rFonts w:ascii="Whitney Book" w:hAnsi="Whitney Book"/>
                <w:sz w:val="28"/>
                <w:szCs w:val="28"/>
              </w:rPr>
              <w:t>Bat</w:t>
            </w:r>
          </w:p>
        </w:tc>
        <w:tc>
          <w:tcPr>
            <w:tcW w:w="9423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2032F44E" w14:textId="267F924E" w:rsidR="00E95BAF" w:rsidRPr="00062718" w:rsidRDefault="00E95BAF" w:rsidP="00DC3FEC">
            <w:pPr>
              <w:pStyle w:val="ListParagraph"/>
              <w:ind w:left="0"/>
              <w:rPr>
                <w:rFonts w:ascii="Whitney Book" w:hAnsi="Whitney Book"/>
                <w:sz w:val="28"/>
                <w:szCs w:val="28"/>
              </w:rPr>
            </w:pPr>
          </w:p>
        </w:tc>
      </w:tr>
      <w:tr w:rsidR="00E95BAF" w:rsidRPr="00C723B3" w14:paraId="4F1A8A3C" w14:textId="77777777" w:rsidTr="00E95BAF">
        <w:trPr>
          <w:trHeight w:val="838"/>
        </w:trPr>
        <w:tc>
          <w:tcPr>
            <w:tcW w:w="44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8" w:space="0" w:color="auto"/>
            </w:tcBorders>
            <w:vAlign w:val="center"/>
          </w:tcPr>
          <w:p w14:paraId="75A9858E" w14:textId="027FCF4F" w:rsidR="00E95BAF" w:rsidRPr="00062718" w:rsidRDefault="00E95BAF" w:rsidP="00831507">
            <w:pPr>
              <w:pStyle w:val="ListParagraph"/>
              <w:spacing w:line="276" w:lineRule="auto"/>
              <w:ind w:left="0" w:right="-84"/>
              <w:jc w:val="center"/>
              <w:rPr>
                <w:rFonts w:ascii="Whitney Book" w:hAnsi="Whitney Book"/>
                <w:sz w:val="28"/>
                <w:szCs w:val="28"/>
              </w:rPr>
            </w:pPr>
            <w:r w:rsidRPr="00831507">
              <w:rPr>
                <w:rFonts w:ascii="Whitney Semibold" w:hAnsi="Whitney Semibold"/>
                <w:color w:val="C0504D" w:themeColor="accent2"/>
                <w:sz w:val="28"/>
                <w:szCs w:val="28"/>
              </w:rPr>
              <w:t>TOTAL</w:t>
            </w:r>
          </w:p>
        </w:tc>
        <w:tc>
          <w:tcPr>
            <w:tcW w:w="9423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8" w:space="0" w:color="auto"/>
            </w:tcBorders>
            <w:vAlign w:val="center"/>
          </w:tcPr>
          <w:p w14:paraId="03758922" w14:textId="7821AE92" w:rsidR="00E95BAF" w:rsidRPr="00062718" w:rsidRDefault="00E95BAF" w:rsidP="00DC3FEC">
            <w:pPr>
              <w:pStyle w:val="ListParagraph"/>
              <w:ind w:left="0"/>
              <w:rPr>
                <w:rFonts w:ascii="Whitney Book" w:hAnsi="Whitney Book"/>
                <w:sz w:val="28"/>
                <w:szCs w:val="28"/>
              </w:rPr>
            </w:pPr>
          </w:p>
        </w:tc>
      </w:tr>
    </w:tbl>
    <w:p w14:paraId="765C859B" w14:textId="77777777" w:rsidR="00580AF1" w:rsidRDefault="00580AF1" w:rsidP="00580AF1">
      <w:pPr>
        <w:spacing w:line="240" w:lineRule="auto"/>
        <w:rPr>
          <w:rFonts w:ascii="Whitney Book" w:hAnsi="Whitney Book"/>
          <w:sz w:val="28"/>
        </w:rPr>
        <w:sectPr w:rsidR="00580AF1" w:rsidSect="00C723B3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979" w:tblpY="1981"/>
        <w:tblW w:w="6948" w:type="dxa"/>
        <w:tblLook w:val="04A0" w:firstRow="1" w:lastRow="0" w:firstColumn="1" w:lastColumn="0" w:noHBand="0" w:noVBand="1"/>
      </w:tblPr>
      <w:tblGrid>
        <w:gridCol w:w="1393"/>
        <w:gridCol w:w="1543"/>
        <w:gridCol w:w="1909"/>
        <w:gridCol w:w="2103"/>
      </w:tblGrid>
      <w:tr w:rsidR="00994A26" w:rsidRPr="00941C9E" w14:paraId="56B89777" w14:textId="3B9474E4" w:rsidTr="007C2A78">
        <w:trPr>
          <w:trHeight w:val="490"/>
        </w:trPr>
        <w:tc>
          <w:tcPr>
            <w:tcW w:w="13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99AEA8B" w14:textId="07C83EBF" w:rsidR="00D86401" w:rsidRPr="00941C9E" w:rsidRDefault="00D86401" w:rsidP="00994A26">
            <w:pPr>
              <w:pStyle w:val="ListParagraph"/>
              <w:ind w:left="0" w:right="-84"/>
              <w:rPr>
                <w:rFonts w:ascii="Whitney Book" w:hAnsi="Whitney Book"/>
                <w:color w:val="C0504D" w:themeColor="accent2"/>
                <w:sz w:val="24"/>
                <w:szCs w:val="20"/>
              </w:rPr>
            </w:pPr>
            <w:r w:rsidRPr="00941C9E">
              <w:rPr>
                <w:rFonts w:ascii="Whitney Semibold" w:hAnsi="Whitney Semibold"/>
                <w:color w:val="C0504D" w:themeColor="accent2"/>
                <w:sz w:val="24"/>
                <w:szCs w:val="20"/>
              </w:rPr>
              <w:lastRenderedPageBreak/>
              <w:t xml:space="preserve">PART </w:t>
            </w:r>
            <w:r w:rsidRPr="00441480">
              <w:rPr>
                <w:rFonts w:ascii="Whitney Index Black Rd Bd" w:hAnsi="Whitney Index Black Rd Bd"/>
                <w:color w:val="C0504D" w:themeColor="accent2"/>
                <w:sz w:val="24"/>
                <w:szCs w:val="20"/>
              </w:rPr>
              <w:t>2</w:t>
            </w:r>
          </w:p>
        </w:tc>
        <w:tc>
          <w:tcPr>
            <w:tcW w:w="5555" w:type="dxa"/>
            <w:gridSpan w:val="3"/>
            <w:tcBorders>
              <w:top w:val="dotted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52C43" w14:textId="341D5284" w:rsidR="00D86401" w:rsidRPr="00941C9E" w:rsidRDefault="00831507" w:rsidP="007C2A78">
            <w:pPr>
              <w:pStyle w:val="ListParagraph"/>
              <w:ind w:left="0" w:right="-84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  <w:t xml:space="preserve">Record the </w:t>
            </w:r>
            <w:r w:rsidR="007C2A78"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  <w:t>CLASS DATA</w:t>
            </w:r>
            <w:r w:rsidR="00D86401" w:rsidRPr="00941C9E"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  <w:t xml:space="preserve"> </w:t>
            </w:r>
            <w:r w:rsidRPr="00941C9E"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  <w:t>here</w:t>
            </w:r>
            <w:r w:rsidR="00994A26" w:rsidRPr="00941C9E"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  <w:t xml:space="preserve"> and graph your results</w:t>
            </w:r>
            <w:r w:rsidRPr="00941C9E"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  <w:t>.</w:t>
            </w:r>
          </w:p>
        </w:tc>
      </w:tr>
      <w:tr w:rsidR="00802A4B" w:rsidRPr="00941C9E" w14:paraId="6975C771" w14:textId="638FF395" w:rsidTr="007C2A78">
        <w:trPr>
          <w:trHeight w:val="1081"/>
        </w:trPr>
        <w:tc>
          <w:tcPr>
            <w:tcW w:w="1393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0990321D" w14:textId="4C2F4B7B" w:rsidR="00D86401" w:rsidRPr="00941C9E" w:rsidRDefault="00831507" w:rsidP="00994A26">
            <w:pPr>
              <w:pStyle w:val="ListParagraph"/>
              <w:spacing w:line="276" w:lineRule="auto"/>
              <w:ind w:left="0"/>
              <w:jc w:val="center"/>
              <w:rPr>
                <w:rFonts w:ascii="Whitney Semibold" w:hAnsi="Whitney Semibold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Semibold" w:hAnsi="Whitney Semibold"/>
                <w:color w:val="C0504D" w:themeColor="accent2"/>
                <w:sz w:val="24"/>
                <w:szCs w:val="20"/>
              </w:rPr>
              <w:t>PREY</w:t>
            </w:r>
            <w:r w:rsidR="00C840BD" w:rsidRPr="00941C9E">
              <w:rPr>
                <w:rFonts w:ascii="Whitney Semibold" w:hAnsi="Whitney Semibold"/>
                <w:color w:val="C0504D" w:themeColor="accent2"/>
                <w:sz w:val="24"/>
                <w:szCs w:val="20"/>
              </w:rPr>
              <w:t xml:space="preserve"> SPECIES</w:t>
            </w:r>
          </w:p>
        </w:tc>
        <w:tc>
          <w:tcPr>
            <w:tcW w:w="1543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37DFBCE" w14:textId="5B45699C" w:rsidR="00D86401" w:rsidRPr="00941C9E" w:rsidRDefault="00941C9E" w:rsidP="00941C9E">
            <w:pPr>
              <w:pStyle w:val="ListParagraph"/>
              <w:spacing w:line="276" w:lineRule="auto"/>
              <w:ind w:left="0"/>
              <w:jc w:val="center"/>
              <w:rPr>
                <w:rFonts w:ascii="Whitney Semibold" w:hAnsi="Whitney Semibold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Semibold" w:hAnsi="Whitney Semibold"/>
                <w:color w:val="C0504D" w:themeColor="accent2"/>
                <w:sz w:val="24"/>
                <w:szCs w:val="20"/>
              </w:rPr>
              <w:t xml:space="preserve">TOTAL  </w:t>
            </w:r>
            <w:r w:rsidRPr="00941C9E"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  <w:t>number of each species</w:t>
            </w:r>
            <w:r w:rsidR="00831507" w:rsidRPr="00941C9E">
              <w:rPr>
                <w:rFonts w:ascii="Whitney Semibold" w:hAnsi="Whitney Semibold"/>
                <w:color w:val="C0504D" w:themeColor="accent2"/>
                <w:sz w:val="24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23F942AB" w14:textId="5C201DBA" w:rsidR="00831507" w:rsidRPr="00941C9E" w:rsidRDefault="00D86401" w:rsidP="00941C9E">
            <w:pPr>
              <w:jc w:val="center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Semibold" w:hAnsi="Whitney Semibold"/>
                <w:color w:val="C0504D" w:themeColor="accent2"/>
                <w:sz w:val="24"/>
                <w:szCs w:val="20"/>
              </w:rPr>
              <w:t>FRACTION</w:t>
            </w:r>
          </w:p>
          <w:p w14:paraId="4DB9BC33" w14:textId="19FB1CE0" w:rsidR="00831507" w:rsidRPr="00941C9E" w:rsidRDefault="00941C9E" w:rsidP="00941C9E">
            <w:pPr>
              <w:jc w:val="center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  <w:t>of barn owl d</w:t>
            </w:r>
            <w:r w:rsidR="00831507" w:rsidRPr="00941C9E"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  <w:t>iet</w:t>
            </w:r>
          </w:p>
        </w:tc>
        <w:tc>
          <w:tcPr>
            <w:tcW w:w="2103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54CE0339" w14:textId="77777777" w:rsidR="0065135C" w:rsidRPr="00941C9E" w:rsidRDefault="0065135C" w:rsidP="00994A26">
            <w:pPr>
              <w:pStyle w:val="ListParagraph"/>
              <w:ind w:left="0"/>
              <w:rPr>
                <w:rFonts w:ascii="Whitney Semibold" w:hAnsi="Whitney Semibold"/>
                <w:color w:val="C0504D" w:themeColor="accent2"/>
                <w:sz w:val="24"/>
                <w:szCs w:val="20"/>
              </w:rPr>
            </w:pPr>
          </w:p>
          <w:p w14:paraId="460891B9" w14:textId="51CB4D3C" w:rsidR="00831507" w:rsidRPr="00941C9E" w:rsidRDefault="00D86401" w:rsidP="00941C9E">
            <w:pPr>
              <w:pStyle w:val="ListParagraph"/>
              <w:ind w:left="0"/>
              <w:jc w:val="center"/>
              <w:rPr>
                <w:rFonts w:ascii="Whitney Semibold" w:hAnsi="Whitney Semibold"/>
                <w:color w:val="C0504D" w:themeColor="accent2"/>
                <w:sz w:val="24"/>
                <w:szCs w:val="20"/>
              </w:rPr>
            </w:pPr>
            <w:r w:rsidRPr="00941C9E">
              <w:rPr>
                <w:rFonts w:ascii="Whitney Semibold" w:hAnsi="Whitney Semibold"/>
                <w:color w:val="C0504D" w:themeColor="accent2"/>
                <w:sz w:val="24"/>
                <w:szCs w:val="20"/>
              </w:rPr>
              <w:t>PERCENTAGE</w:t>
            </w:r>
          </w:p>
          <w:p w14:paraId="248094E4" w14:textId="078E9C40" w:rsidR="00D86401" w:rsidRPr="00941C9E" w:rsidRDefault="00941C9E" w:rsidP="00941C9E">
            <w:pPr>
              <w:pStyle w:val="ListParagraph"/>
              <w:ind w:left="0"/>
              <w:jc w:val="center"/>
              <w:rPr>
                <w:rFonts w:ascii="Whitney Semibold" w:hAnsi="Whitney Semibold"/>
                <w:color w:val="C0504D" w:themeColor="accent2"/>
                <w:sz w:val="24"/>
                <w:szCs w:val="20"/>
              </w:rPr>
            </w:pPr>
            <w:r w:rsidRPr="00941C9E"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  <w:t>of barn owl diet</w:t>
            </w:r>
          </w:p>
        </w:tc>
      </w:tr>
      <w:tr w:rsidR="00802A4B" w:rsidRPr="00941C9E" w14:paraId="0CDAADE8" w14:textId="73DCA8AC" w:rsidTr="007C2A78">
        <w:trPr>
          <w:trHeight w:val="651"/>
        </w:trPr>
        <w:tc>
          <w:tcPr>
            <w:tcW w:w="13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E6D6788" w14:textId="18193029" w:rsidR="00D86401" w:rsidRPr="00941C9E" w:rsidRDefault="00D86401" w:rsidP="00994A26">
            <w:pPr>
              <w:pStyle w:val="ListParagraph"/>
              <w:spacing w:line="276" w:lineRule="auto"/>
              <w:ind w:left="0"/>
              <w:jc w:val="center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Book" w:hAnsi="Whitney Book"/>
                <w:sz w:val="24"/>
                <w:szCs w:val="20"/>
              </w:rPr>
              <w:t>Vole</w:t>
            </w:r>
          </w:p>
        </w:tc>
        <w:tc>
          <w:tcPr>
            <w:tcW w:w="15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776CE566" w14:textId="77777777" w:rsidR="00D86401" w:rsidRPr="00941C9E" w:rsidRDefault="00D86401" w:rsidP="00994A26">
            <w:pPr>
              <w:pStyle w:val="ListParagraph"/>
              <w:spacing w:line="276" w:lineRule="auto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A655781" w14:textId="70FDBF83" w:rsidR="00D86401" w:rsidRPr="00941C9E" w:rsidRDefault="00D86401" w:rsidP="00994A26">
            <w:pPr>
              <w:pStyle w:val="ListParagraph"/>
              <w:spacing w:line="276" w:lineRule="auto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2103" w:type="dxa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</w:tcPr>
          <w:p w14:paraId="733FB103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</w:tr>
      <w:tr w:rsidR="00802A4B" w:rsidRPr="00941C9E" w14:paraId="290CE186" w14:textId="6D76BAE5" w:rsidTr="007C2A78">
        <w:trPr>
          <w:trHeight w:val="717"/>
        </w:trPr>
        <w:tc>
          <w:tcPr>
            <w:tcW w:w="13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5C759C5" w14:textId="7B003732" w:rsidR="00D86401" w:rsidRPr="00941C9E" w:rsidRDefault="00D86401" w:rsidP="00994A26">
            <w:pPr>
              <w:pStyle w:val="ListParagraph"/>
              <w:spacing w:line="276" w:lineRule="auto"/>
              <w:ind w:left="0"/>
              <w:jc w:val="center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Book" w:hAnsi="Whitney Book"/>
                <w:sz w:val="24"/>
                <w:szCs w:val="20"/>
              </w:rPr>
              <w:t>Pocket gopher</w:t>
            </w:r>
          </w:p>
        </w:tc>
        <w:tc>
          <w:tcPr>
            <w:tcW w:w="15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B8248C0" w14:textId="51A8FB47" w:rsidR="00D86401" w:rsidRPr="00941C9E" w:rsidRDefault="00D86401" w:rsidP="00994A26">
            <w:pPr>
              <w:pStyle w:val="ListParagraph"/>
              <w:spacing w:line="276" w:lineRule="auto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1909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26C8A92" w14:textId="77777777" w:rsidR="00D86401" w:rsidRPr="00941C9E" w:rsidRDefault="00D86401" w:rsidP="00994A26">
            <w:pPr>
              <w:pStyle w:val="ListParagraph"/>
              <w:spacing w:line="276" w:lineRule="auto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2103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7EECD84D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</w:tr>
      <w:tr w:rsidR="00802A4B" w:rsidRPr="00941C9E" w14:paraId="7CF63C3A" w14:textId="77777777" w:rsidTr="007C2A78">
        <w:trPr>
          <w:trHeight w:val="717"/>
        </w:trPr>
        <w:tc>
          <w:tcPr>
            <w:tcW w:w="13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5CE4B2C" w14:textId="52526702" w:rsidR="00D86401" w:rsidRPr="00941C9E" w:rsidRDefault="00D86401" w:rsidP="00994A26">
            <w:pPr>
              <w:pStyle w:val="ListParagraph"/>
              <w:ind w:left="0"/>
              <w:jc w:val="center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Book" w:hAnsi="Whitney Book"/>
                <w:sz w:val="24"/>
                <w:szCs w:val="20"/>
              </w:rPr>
              <w:t>Shrew</w:t>
            </w:r>
          </w:p>
        </w:tc>
        <w:tc>
          <w:tcPr>
            <w:tcW w:w="15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626CC67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1909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197C30CF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2103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4C69412D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</w:tr>
      <w:tr w:rsidR="00802A4B" w:rsidRPr="00941C9E" w14:paraId="7053990A" w14:textId="77777777" w:rsidTr="007C2A78">
        <w:trPr>
          <w:trHeight w:val="717"/>
        </w:trPr>
        <w:tc>
          <w:tcPr>
            <w:tcW w:w="13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88703B9" w14:textId="3E469CA8" w:rsidR="00D86401" w:rsidRPr="00941C9E" w:rsidRDefault="00D86401" w:rsidP="00994A26">
            <w:pPr>
              <w:pStyle w:val="ListParagraph"/>
              <w:ind w:left="0"/>
              <w:jc w:val="center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Book" w:hAnsi="Whitney Book"/>
                <w:sz w:val="24"/>
                <w:szCs w:val="20"/>
              </w:rPr>
              <w:t>Mouse</w:t>
            </w:r>
          </w:p>
        </w:tc>
        <w:tc>
          <w:tcPr>
            <w:tcW w:w="15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EA6A852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1909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A944301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2103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04DB68E4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</w:tr>
      <w:tr w:rsidR="00802A4B" w:rsidRPr="00941C9E" w14:paraId="6FA62589" w14:textId="77777777" w:rsidTr="007C2A78">
        <w:trPr>
          <w:trHeight w:val="717"/>
        </w:trPr>
        <w:tc>
          <w:tcPr>
            <w:tcW w:w="13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48A40FB" w14:textId="35F4A635" w:rsidR="00D86401" w:rsidRPr="00941C9E" w:rsidRDefault="00D86401" w:rsidP="00994A26">
            <w:pPr>
              <w:pStyle w:val="ListParagraph"/>
              <w:ind w:left="0"/>
              <w:jc w:val="center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Book" w:hAnsi="Whitney Book"/>
                <w:sz w:val="24"/>
                <w:szCs w:val="20"/>
              </w:rPr>
              <w:t>Mole</w:t>
            </w:r>
          </w:p>
        </w:tc>
        <w:tc>
          <w:tcPr>
            <w:tcW w:w="15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6EBA1E5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1909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68AE9752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2103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0CF0096C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</w:tr>
      <w:tr w:rsidR="00802A4B" w:rsidRPr="00941C9E" w14:paraId="184F4BAF" w14:textId="77777777" w:rsidTr="007C2A78">
        <w:trPr>
          <w:trHeight w:val="717"/>
        </w:trPr>
        <w:tc>
          <w:tcPr>
            <w:tcW w:w="13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2C31C6A" w14:textId="05991C8B" w:rsidR="00D86401" w:rsidRPr="00941C9E" w:rsidRDefault="00D86401" w:rsidP="00994A26">
            <w:pPr>
              <w:pStyle w:val="ListParagraph"/>
              <w:ind w:left="0"/>
              <w:jc w:val="center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Book" w:hAnsi="Whitney Book"/>
                <w:sz w:val="24"/>
                <w:szCs w:val="20"/>
              </w:rPr>
              <w:t>Bird</w:t>
            </w:r>
          </w:p>
        </w:tc>
        <w:tc>
          <w:tcPr>
            <w:tcW w:w="15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225DBE8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1909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1172457A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2103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67E005E7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</w:tr>
      <w:tr w:rsidR="00802A4B" w:rsidRPr="00941C9E" w14:paraId="7A5A31F1" w14:textId="77777777" w:rsidTr="007C2A78">
        <w:trPr>
          <w:trHeight w:val="717"/>
        </w:trPr>
        <w:tc>
          <w:tcPr>
            <w:tcW w:w="13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5A0F9F5" w14:textId="5DE8B971" w:rsidR="00D86401" w:rsidRPr="00941C9E" w:rsidRDefault="00D86401" w:rsidP="00994A26">
            <w:pPr>
              <w:pStyle w:val="ListParagraph"/>
              <w:ind w:left="0"/>
              <w:jc w:val="center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  <w:r w:rsidRPr="00941C9E">
              <w:rPr>
                <w:rFonts w:ascii="Whitney Book" w:hAnsi="Whitney Book"/>
                <w:sz w:val="24"/>
                <w:szCs w:val="20"/>
              </w:rPr>
              <w:t>Bat</w:t>
            </w:r>
          </w:p>
        </w:tc>
        <w:tc>
          <w:tcPr>
            <w:tcW w:w="15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BA20938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19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2485B52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21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CE4388D" w14:textId="77777777" w:rsidR="00D86401" w:rsidRPr="00941C9E" w:rsidRDefault="00D86401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</w:tr>
      <w:tr w:rsidR="00941C9E" w:rsidRPr="00941C9E" w14:paraId="30AAACF7" w14:textId="77777777" w:rsidTr="007C2A78">
        <w:trPr>
          <w:trHeight w:val="717"/>
        </w:trPr>
        <w:tc>
          <w:tcPr>
            <w:tcW w:w="13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F64560C" w14:textId="1A9DF7CF" w:rsidR="00941C9E" w:rsidRPr="00941C9E" w:rsidRDefault="00941C9E" w:rsidP="00941C9E">
            <w:pPr>
              <w:pStyle w:val="ListParagraph"/>
              <w:ind w:left="0"/>
              <w:jc w:val="center"/>
              <w:rPr>
                <w:rFonts w:ascii="Whitney Book" w:hAnsi="Whitney Book"/>
                <w:sz w:val="24"/>
                <w:szCs w:val="20"/>
              </w:rPr>
            </w:pPr>
            <w:r w:rsidRPr="00941C9E">
              <w:rPr>
                <w:rFonts w:ascii="Whitney Semibold" w:hAnsi="Whitney Semibold"/>
                <w:color w:val="C0504D" w:themeColor="accent2"/>
                <w:sz w:val="24"/>
                <w:szCs w:val="20"/>
              </w:rPr>
              <w:t xml:space="preserve">TOTAL </w:t>
            </w:r>
          </w:p>
        </w:tc>
        <w:tc>
          <w:tcPr>
            <w:tcW w:w="15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745C840" w14:textId="77777777" w:rsidR="00941C9E" w:rsidRPr="00941C9E" w:rsidRDefault="00941C9E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19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B201A71" w14:textId="35619D77" w:rsidR="00941C9E" w:rsidRPr="00941C9E" w:rsidRDefault="00941C9E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  <w:tc>
          <w:tcPr>
            <w:tcW w:w="21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9A316B2" w14:textId="77777777" w:rsidR="00941C9E" w:rsidRPr="00941C9E" w:rsidRDefault="00941C9E" w:rsidP="00994A26">
            <w:pPr>
              <w:pStyle w:val="ListParagraph"/>
              <w:ind w:left="0"/>
              <w:rPr>
                <w:rFonts w:ascii="Whitney Book" w:hAnsi="Whitney Book"/>
                <w:color w:val="808080" w:themeColor="background1" w:themeShade="80"/>
                <w:sz w:val="24"/>
                <w:szCs w:val="20"/>
              </w:rPr>
            </w:pPr>
          </w:p>
        </w:tc>
      </w:tr>
    </w:tbl>
    <w:p w14:paraId="215AD214" w14:textId="234BC990" w:rsidR="00220B3C" w:rsidRDefault="0065135C" w:rsidP="00994A26">
      <w:pPr>
        <w:spacing w:line="240" w:lineRule="auto"/>
        <w:sectPr w:rsidR="00220B3C" w:rsidSect="00941C9E">
          <w:pgSz w:w="15840" w:h="12240" w:orient="landscape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Whitney Semibold" w:hAnsi="Whitney Semibold"/>
          <w:noProof/>
          <w:color w:val="808080" w:themeColor="background1" w:themeShade="80"/>
          <w:sz w:val="28"/>
        </w:rPr>
        <w:lastRenderedPageBreak/>
        <w:drawing>
          <wp:inline distT="0" distB="0" distL="0" distR="0" wp14:anchorId="2D80685D" wp14:editId="63F36D97">
            <wp:extent cx="4539615" cy="4800600"/>
            <wp:effectExtent l="0" t="0" r="698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01F770" w14:textId="77777777" w:rsidR="00941C9E" w:rsidRDefault="00941C9E" w:rsidP="00941C9E">
      <w:pPr>
        <w:spacing w:line="240" w:lineRule="auto"/>
        <w:jc w:val="center"/>
        <w:rPr>
          <w:rFonts w:ascii="Whitney Book" w:hAnsi="Whitney Book"/>
          <w:color w:val="808080" w:themeColor="background1" w:themeShade="80"/>
          <w:szCs w:val="16"/>
        </w:rPr>
      </w:pPr>
      <w:r>
        <w:rPr>
          <w:rFonts w:ascii="Whitney Semibold" w:hAnsi="Whitney Semibold"/>
          <w:color w:val="C0504D" w:themeColor="accent2"/>
          <w:sz w:val="24"/>
        </w:rPr>
        <w:t>WHICH PREY SPECIES WAS EATEN THE MOST BY THE OWLS?</w:t>
      </w:r>
    </w:p>
    <w:p w14:paraId="1A7A0D73" w14:textId="249ACF74" w:rsidR="00220B3C" w:rsidRDefault="00941C9E" w:rsidP="00941C9E">
      <w:pPr>
        <w:spacing w:line="240" w:lineRule="auto"/>
        <w:jc w:val="center"/>
      </w:pPr>
      <w:r>
        <w:rPr>
          <w:rFonts w:ascii="Whitney Book" w:hAnsi="Whitney Book"/>
          <w:color w:val="808080" w:themeColor="background1" w:themeShade="80"/>
          <w:szCs w:val="16"/>
        </w:rPr>
        <w:t>_____________</w:t>
      </w:r>
      <w:r w:rsidRPr="00B40D35">
        <w:rPr>
          <w:rFonts w:ascii="Whitney Book" w:hAnsi="Whitney Book"/>
          <w:color w:val="808080" w:themeColor="background1" w:themeShade="80"/>
          <w:szCs w:val="16"/>
        </w:rPr>
        <w:t>___________________</w:t>
      </w:r>
      <w:r>
        <w:rPr>
          <w:rFonts w:ascii="Whitney Book" w:hAnsi="Whitney Book"/>
          <w:color w:val="808080" w:themeColor="background1" w:themeShade="80"/>
          <w:szCs w:val="16"/>
        </w:rPr>
        <w:t>_________________________________</w:t>
      </w:r>
      <w:r w:rsidRPr="00B40D35">
        <w:rPr>
          <w:rFonts w:ascii="Whitney Book" w:hAnsi="Whitney Book"/>
          <w:color w:val="808080" w:themeColor="background1" w:themeShade="80"/>
          <w:szCs w:val="16"/>
        </w:rPr>
        <w:t>_______</w:t>
      </w:r>
    </w:p>
    <w:sectPr w:rsidR="00220B3C" w:rsidSect="00220B3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45DF" w14:textId="77777777" w:rsidR="00F20F7C" w:rsidRPr="00BB6EE0" w:rsidRDefault="00F20F7C" w:rsidP="00BB6EE0">
      <w:pPr>
        <w:spacing w:after="0" w:line="240" w:lineRule="auto"/>
      </w:pPr>
      <w:r>
        <w:separator/>
      </w:r>
    </w:p>
  </w:endnote>
  <w:endnote w:type="continuationSeparator" w:id="0">
    <w:p w14:paraId="2EBE556C" w14:textId="77777777" w:rsidR="00F20F7C" w:rsidRPr="00BB6EE0" w:rsidRDefault="00F20F7C" w:rsidP="00BB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0B" w:csb1="00000000"/>
  </w:font>
  <w:font w:name="Whitney Index Black Rd Bd">
    <w:altName w:val="Arial"/>
    <w:charset w:val="00"/>
    <w:family w:val="auto"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0ADC" w14:textId="170FD697" w:rsidR="00F05C9D" w:rsidRPr="00E17DF1" w:rsidRDefault="00F05C9D" w:rsidP="00B40D35">
    <w:pPr>
      <w:pStyle w:val="Default"/>
      <w:ind w:left="1440"/>
      <w:rPr>
        <w:rFonts w:ascii="Whitney Book" w:hAnsi="Whitney Book"/>
        <w:sz w:val="14"/>
        <w:szCs w:val="16"/>
      </w:rPr>
    </w:pPr>
    <w:r>
      <w:rPr>
        <w:rFonts w:ascii="Whitney Book" w:hAnsi="Whitney Book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39C02" wp14:editId="7BAA8D67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54483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751629" w14:textId="3C79C77C" w:rsidR="00F05C9D" w:rsidRPr="00B40D35" w:rsidRDefault="00F05C9D" w:rsidP="00B40D35">
                          <w:pPr>
                            <w:pStyle w:val="Default"/>
                            <w:spacing w:line="360" w:lineRule="auto"/>
                            <w:rPr>
                              <w:rFonts w:ascii="Whitney Book" w:hAnsi="Whitney Book"/>
                              <w:color w:val="808080" w:themeColor="background1" w:themeShade="80"/>
                              <w:sz w:val="22"/>
                              <w:szCs w:val="16"/>
                            </w:rPr>
                          </w:pPr>
                          <w:r w:rsidRPr="00B40D35">
                            <w:rPr>
                              <w:rFonts w:ascii="Whitney Book" w:hAnsi="Whitney Book"/>
                              <w:color w:val="808080" w:themeColor="background1" w:themeShade="80"/>
                              <w:sz w:val="22"/>
                              <w:szCs w:val="16"/>
                            </w:rPr>
                            <w:t>Name ______________________________________________________________</w:t>
                          </w:r>
                          <w:r w:rsidRPr="00B40D35">
                            <w:rPr>
                              <w:rFonts w:ascii="Whitney Book" w:hAnsi="Whitney Book"/>
                              <w:color w:val="808080" w:themeColor="background1" w:themeShade="80"/>
                              <w:sz w:val="14"/>
                              <w:szCs w:val="16"/>
                            </w:rPr>
                            <w:tab/>
                          </w:r>
                          <w:r w:rsidRPr="00B40D35">
                            <w:rPr>
                              <w:rFonts w:ascii="Whitney Book" w:hAnsi="Whitney Book"/>
                              <w:color w:val="808080" w:themeColor="background1" w:themeShade="80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0A737A37" w14:textId="5F51A668" w:rsidR="00F05C9D" w:rsidRDefault="00F05C9D" w:rsidP="00B40D35">
                          <w:pPr>
                            <w:spacing w:line="360" w:lineRule="auto"/>
                          </w:pPr>
                          <w:r w:rsidRPr="00B40D35">
                            <w:rPr>
                              <w:rFonts w:ascii="Whitney Book" w:hAnsi="Whitney Book"/>
                              <w:color w:val="808080" w:themeColor="background1" w:themeShade="80"/>
                              <w:szCs w:val="16"/>
                            </w:rPr>
                            <w:t>Date _______________________________________________________________</w:t>
                          </w:r>
                          <w:r>
                            <w:rPr>
                              <w:rFonts w:ascii="Whitney Book" w:hAnsi="Whitney Book"/>
                              <w:sz w:val="14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39C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2pt;width:42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zvqA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" filled="f" stroked="f">
              <v:textbox>
                <w:txbxContent>
                  <w:p w14:paraId="19751629" w14:textId="3C79C77C" w:rsidR="00F05C9D" w:rsidRPr="00B40D35" w:rsidRDefault="00F05C9D" w:rsidP="00B40D35">
                    <w:pPr>
                      <w:pStyle w:val="Default"/>
                      <w:spacing w:line="360" w:lineRule="auto"/>
                      <w:rPr>
                        <w:rFonts w:ascii="Whitney Book" w:hAnsi="Whitney Book"/>
                        <w:color w:val="808080" w:themeColor="background1" w:themeShade="80"/>
                        <w:sz w:val="22"/>
                        <w:szCs w:val="16"/>
                      </w:rPr>
                    </w:pPr>
                    <w:r w:rsidRPr="00B40D35">
                      <w:rPr>
                        <w:rFonts w:ascii="Whitney Book" w:hAnsi="Whitney Book"/>
                        <w:color w:val="808080" w:themeColor="background1" w:themeShade="80"/>
                        <w:sz w:val="22"/>
                        <w:szCs w:val="16"/>
                      </w:rPr>
                      <w:t>Name ______________________________________________________________</w:t>
                    </w:r>
                    <w:r w:rsidRPr="00B40D35">
                      <w:rPr>
                        <w:rFonts w:ascii="Whitney Book" w:hAnsi="Whitney Book"/>
                        <w:color w:val="808080" w:themeColor="background1" w:themeShade="80"/>
                        <w:sz w:val="14"/>
                        <w:szCs w:val="16"/>
                      </w:rPr>
                      <w:tab/>
                    </w:r>
                    <w:r w:rsidRPr="00B40D35">
                      <w:rPr>
                        <w:rFonts w:ascii="Whitney Book" w:hAnsi="Whitney Book"/>
                        <w:color w:val="808080" w:themeColor="background1" w:themeShade="80"/>
                        <w:sz w:val="14"/>
                        <w:szCs w:val="16"/>
                      </w:rPr>
                      <w:tab/>
                    </w:r>
                  </w:p>
                  <w:p w14:paraId="0A737A37" w14:textId="5F51A668" w:rsidR="00F05C9D" w:rsidRDefault="00F05C9D" w:rsidP="00B40D35">
                    <w:pPr>
                      <w:spacing w:line="360" w:lineRule="auto"/>
                    </w:pPr>
                    <w:r w:rsidRPr="00B40D35">
                      <w:rPr>
                        <w:rFonts w:ascii="Whitney Book" w:hAnsi="Whitney Book"/>
                        <w:color w:val="808080" w:themeColor="background1" w:themeShade="80"/>
                        <w:szCs w:val="16"/>
                      </w:rPr>
                      <w:t>Date _______________________________________________________________</w:t>
                    </w:r>
                    <w:r>
                      <w:rPr>
                        <w:rFonts w:ascii="Whitney Book" w:hAnsi="Whitney Book"/>
                        <w:sz w:val="14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</w:r>
    <w:r>
      <w:rPr>
        <w:rFonts w:ascii="Whitney Book" w:hAnsi="Whitney Book"/>
        <w:sz w:val="14"/>
        <w:szCs w:val="16"/>
      </w:rPr>
      <w:tab/>
      <w:t xml:space="preserve">      </w:t>
    </w:r>
    <w:r>
      <w:rPr>
        <w:rFonts w:eastAsia="Times New Roman"/>
        <w:noProof/>
      </w:rPr>
      <w:drawing>
        <wp:inline distT="0" distB="0" distL="0" distR="0" wp14:anchorId="64C081C9" wp14:editId="483FFA6C">
          <wp:extent cx="1178057" cy="470084"/>
          <wp:effectExtent l="0" t="0" r="0" b="12700"/>
          <wp:docPr id="3" name="Picture 3" descr="ttp://intranet.calacademy.org/eam/marketing/SiteAssets/CAS_Logo_HorizontalBlack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ttp://intranet.calacademy.org/eam/marketing/SiteAssets/CAS_Logo_HorizontalBlack_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2" cy="47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2C9A2" w14:textId="77777777" w:rsidR="00F20F7C" w:rsidRPr="00BB6EE0" w:rsidRDefault="00F20F7C" w:rsidP="00BB6EE0">
      <w:pPr>
        <w:spacing w:after="0" w:line="240" w:lineRule="auto"/>
      </w:pPr>
      <w:r>
        <w:separator/>
      </w:r>
    </w:p>
  </w:footnote>
  <w:footnote w:type="continuationSeparator" w:id="0">
    <w:p w14:paraId="70562F91" w14:textId="77777777" w:rsidR="00F20F7C" w:rsidRPr="00BB6EE0" w:rsidRDefault="00F20F7C" w:rsidP="00BB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40" w:type="dxa"/>
      <w:tblInd w:w="288" w:type="dxa"/>
      <w:tblBorders>
        <w:top w:val="single" w:sz="4" w:space="0" w:color="B50938"/>
        <w:left w:val="single" w:sz="4" w:space="0" w:color="B50938"/>
        <w:bottom w:val="single" w:sz="4" w:space="0" w:color="B50938"/>
        <w:right w:val="single" w:sz="4" w:space="0" w:color="B50938"/>
        <w:insideH w:val="single" w:sz="4" w:space="0" w:color="B50938"/>
        <w:insideV w:val="single" w:sz="4" w:space="0" w:color="B50938"/>
      </w:tblBorders>
      <w:tblLook w:val="04A0" w:firstRow="1" w:lastRow="0" w:firstColumn="1" w:lastColumn="0" w:noHBand="0" w:noVBand="1"/>
    </w:tblPr>
    <w:tblGrid>
      <w:gridCol w:w="10890"/>
      <w:gridCol w:w="3150"/>
    </w:tblGrid>
    <w:tr w:rsidR="00F05C9D" w:rsidRPr="00572BDD" w14:paraId="0170BFE0" w14:textId="77777777" w:rsidTr="00D4722E">
      <w:trPr>
        <w:trHeight w:val="714"/>
      </w:trPr>
      <w:tc>
        <w:tcPr>
          <w:tcW w:w="10890" w:type="dxa"/>
          <w:shd w:val="clear" w:color="auto" w:fill="B50938"/>
          <w:vAlign w:val="center"/>
        </w:tcPr>
        <w:p w14:paraId="534AE932" w14:textId="1639ED04" w:rsidR="00F05C9D" w:rsidRPr="00572BDD" w:rsidRDefault="00F05C9D" w:rsidP="00C723B3">
          <w:pPr>
            <w:rPr>
              <w:rFonts w:ascii="Whitney Semibold" w:hAnsi="Whitney Semibold" w:cs="Arial"/>
              <w:color w:val="FFFFFF" w:themeColor="background1"/>
              <w:sz w:val="40"/>
              <w:szCs w:val="36"/>
            </w:rPr>
          </w:pPr>
          <w:r>
            <w:rPr>
              <w:rFonts w:ascii="Whitney Semibold" w:hAnsi="Whitney Semibold" w:cs="Arial"/>
              <w:color w:val="FFFFFF" w:themeColor="background1"/>
              <w:sz w:val="40"/>
              <w:szCs w:val="36"/>
            </w:rPr>
            <w:t>What do owls eat?</w:t>
          </w:r>
        </w:p>
      </w:tc>
      <w:tc>
        <w:tcPr>
          <w:tcW w:w="3150" w:type="dxa"/>
          <w:vAlign w:val="center"/>
        </w:tcPr>
        <w:p w14:paraId="7BE0FDAD" w14:textId="5A33F322" w:rsidR="00F05C9D" w:rsidRPr="00572BDD" w:rsidRDefault="00F05C9D" w:rsidP="00E17DF1">
          <w:pPr>
            <w:jc w:val="right"/>
            <w:rPr>
              <w:rFonts w:ascii="Whitney Book" w:hAnsi="Whitney Book" w:cs="Arial"/>
              <w:color w:val="B50938"/>
              <w:sz w:val="40"/>
              <w:szCs w:val="36"/>
            </w:rPr>
          </w:pPr>
          <w:r>
            <w:rPr>
              <w:rFonts w:ascii="Whitney Book" w:hAnsi="Whitney Book" w:cs="Arial"/>
              <w:color w:val="B50938"/>
              <w:sz w:val="40"/>
              <w:szCs w:val="36"/>
            </w:rPr>
            <w:t>OWL PELLETS</w:t>
          </w:r>
        </w:p>
      </w:tc>
    </w:tr>
  </w:tbl>
  <w:p w14:paraId="5D7DA8C0" w14:textId="77777777" w:rsidR="00F05C9D" w:rsidRDefault="00F05C9D" w:rsidP="00462C3A">
    <w:pPr>
      <w:pStyle w:val="Header"/>
      <w:rPr>
        <w:rFonts w:ascii="Whitney Book" w:hAnsi="Whitney Book"/>
        <w:b/>
      </w:rPr>
    </w:pPr>
  </w:p>
  <w:p w14:paraId="264963B4" w14:textId="77777777" w:rsidR="00F05C9D" w:rsidRPr="00462C3A" w:rsidRDefault="00F05C9D" w:rsidP="00462C3A">
    <w:pPr>
      <w:pStyle w:val="Header"/>
      <w:rPr>
        <w:rFonts w:ascii="Whitney Book" w:hAnsi="Whitney Boo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B0A"/>
    <w:multiLevelType w:val="hybridMultilevel"/>
    <w:tmpl w:val="13E0C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F523C"/>
    <w:multiLevelType w:val="hybridMultilevel"/>
    <w:tmpl w:val="0958B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3111B"/>
    <w:multiLevelType w:val="hybridMultilevel"/>
    <w:tmpl w:val="AC40927E"/>
    <w:lvl w:ilvl="0" w:tplc="33A006B2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color w:val="233E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BD1"/>
    <w:multiLevelType w:val="hybridMultilevel"/>
    <w:tmpl w:val="E94A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1E5"/>
    <w:multiLevelType w:val="hybridMultilevel"/>
    <w:tmpl w:val="14D8E962"/>
    <w:lvl w:ilvl="0" w:tplc="0F521E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3E5F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F0707"/>
    <w:multiLevelType w:val="hybridMultilevel"/>
    <w:tmpl w:val="7B06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33E5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4B0463"/>
    <w:multiLevelType w:val="hybridMultilevel"/>
    <w:tmpl w:val="1230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7835"/>
    <w:multiLevelType w:val="hybridMultilevel"/>
    <w:tmpl w:val="09AC5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22669"/>
    <w:multiLevelType w:val="hybridMultilevel"/>
    <w:tmpl w:val="97704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B1DBA"/>
    <w:multiLevelType w:val="hybridMultilevel"/>
    <w:tmpl w:val="64FA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C4FD3"/>
    <w:multiLevelType w:val="hybridMultilevel"/>
    <w:tmpl w:val="4954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62DEC"/>
    <w:multiLevelType w:val="hybridMultilevel"/>
    <w:tmpl w:val="F8B2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34389"/>
    <w:multiLevelType w:val="hybridMultilevel"/>
    <w:tmpl w:val="378C3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C66506"/>
    <w:multiLevelType w:val="hybridMultilevel"/>
    <w:tmpl w:val="A4F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62033"/>
    <w:multiLevelType w:val="hybridMultilevel"/>
    <w:tmpl w:val="E9A2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0D99"/>
    <w:multiLevelType w:val="hybridMultilevel"/>
    <w:tmpl w:val="ADBE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3177C"/>
    <w:multiLevelType w:val="hybridMultilevel"/>
    <w:tmpl w:val="6C94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133FC"/>
    <w:multiLevelType w:val="hybridMultilevel"/>
    <w:tmpl w:val="FB103E18"/>
    <w:lvl w:ilvl="0" w:tplc="33A006B2">
      <w:numFmt w:val="bullet"/>
      <w:lvlText w:val=""/>
      <w:lvlJc w:val="left"/>
      <w:pPr>
        <w:ind w:left="1080" w:hanging="360"/>
      </w:pPr>
      <w:rPr>
        <w:rFonts w:ascii="Calibri" w:eastAsiaTheme="minorHAnsi" w:hAnsi="Calibri" w:cs="Times New Roman" w:hint="default"/>
        <w:color w:val="233E5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6D2D"/>
    <w:multiLevelType w:val="hybridMultilevel"/>
    <w:tmpl w:val="6D20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44728"/>
    <w:multiLevelType w:val="hybridMultilevel"/>
    <w:tmpl w:val="FDD0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6F0D"/>
    <w:multiLevelType w:val="hybridMultilevel"/>
    <w:tmpl w:val="2D7C5268"/>
    <w:lvl w:ilvl="0" w:tplc="33A006B2">
      <w:numFmt w:val="bullet"/>
      <w:lvlText w:val=""/>
      <w:lvlJc w:val="left"/>
      <w:pPr>
        <w:ind w:left="1080" w:hanging="360"/>
      </w:pPr>
      <w:rPr>
        <w:rFonts w:ascii="Calibri" w:eastAsiaTheme="minorHAnsi" w:hAnsi="Calibri" w:cs="Times New Roman" w:hint="default"/>
        <w:color w:val="233E5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9A2B3F"/>
    <w:multiLevelType w:val="hybridMultilevel"/>
    <w:tmpl w:val="893A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3E5F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5A22"/>
    <w:multiLevelType w:val="hybridMultilevel"/>
    <w:tmpl w:val="02C0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02C92"/>
    <w:multiLevelType w:val="hybridMultilevel"/>
    <w:tmpl w:val="459A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0"/>
  </w:num>
  <w:num w:numId="5">
    <w:abstractNumId w:val="17"/>
  </w:num>
  <w:num w:numId="6">
    <w:abstractNumId w:val="5"/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7"/>
  </w:num>
  <w:num w:numId="12">
    <w:abstractNumId w:val="19"/>
  </w:num>
  <w:num w:numId="13">
    <w:abstractNumId w:val="15"/>
  </w:num>
  <w:num w:numId="14">
    <w:abstractNumId w:val="4"/>
  </w:num>
  <w:num w:numId="15">
    <w:abstractNumId w:val="21"/>
  </w:num>
  <w:num w:numId="16">
    <w:abstractNumId w:val="22"/>
  </w:num>
  <w:num w:numId="17">
    <w:abstractNumId w:val="9"/>
  </w:num>
  <w:num w:numId="18">
    <w:abstractNumId w:val="3"/>
  </w:num>
  <w:num w:numId="19">
    <w:abstractNumId w:val="18"/>
  </w:num>
  <w:num w:numId="20">
    <w:abstractNumId w:val="23"/>
  </w:num>
  <w:num w:numId="21">
    <w:abstractNumId w:val="11"/>
  </w:num>
  <w:num w:numId="22">
    <w:abstractNumId w:val="16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9F"/>
    <w:rsid w:val="00004C68"/>
    <w:rsid w:val="00062718"/>
    <w:rsid w:val="00070AD3"/>
    <w:rsid w:val="000C7D99"/>
    <w:rsid w:val="0018061A"/>
    <w:rsid w:val="001D14E0"/>
    <w:rsid w:val="001F1D79"/>
    <w:rsid w:val="001F5800"/>
    <w:rsid w:val="00220B3C"/>
    <w:rsid w:val="00251CDE"/>
    <w:rsid w:val="00277980"/>
    <w:rsid w:val="002930F6"/>
    <w:rsid w:val="002B6975"/>
    <w:rsid w:val="002C412F"/>
    <w:rsid w:val="0031559F"/>
    <w:rsid w:val="003739D6"/>
    <w:rsid w:val="00373C87"/>
    <w:rsid w:val="00427872"/>
    <w:rsid w:val="00435B4E"/>
    <w:rsid w:val="00441480"/>
    <w:rsid w:val="00462C3A"/>
    <w:rsid w:val="004D3E95"/>
    <w:rsid w:val="004D690E"/>
    <w:rsid w:val="004E02A1"/>
    <w:rsid w:val="004E579C"/>
    <w:rsid w:val="00505773"/>
    <w:rsid w:val="00572BDD"/>
    <w:rsid w:val="00580AF1"/>
    <w:rsid w:val="00581521"/>
    <w:rsid w:val="005A37A2"/>
    <w:rsid w:val="005B35B8"/>
    <w:rsid w:val="005C467A"/>
    <w:rsid w:val="00617862"/>
    <w:rsid w:val="006455A7"/>
    <w:rsid w:val="0065135C"/>
    <w:rsid w:val="00670B66"/>
    <w:rsid w:val="006D696F"/>
    <w:rsid w:val="0073346F"/>
    <w:rsid w:val="00770E06"/>
    <w:rsid w:val="007C2A78"/>
    <w:rsid w:val="00802A4B"/>
    <w:rsid w:val="00831041"/>
    <w:rsid w:val="00831507"/>
    <w:rsid w:val="00832EDB"/>
    <w:rsid w:val="00853F70"/>
    <w:rsid w:val="00862061"/>
    <w:rsid w:val="0088168A"/>
    <w:rsid w:val="008F443C"/>
    <w:rsid w:val="0091062A"/>
    <w:rsid w:val="00941C9E"/>
    <w:rsid w:val="00951086"/>
    <w:rsid w:val="00994A26"/>
    <w:rsid w:val="009B2C2B"/>
    <w:rsid w:val="00A211FB"/>
    <w:rsid w:val="00A414DA"/>
    <w:rsid w:val="00AF46EA"/>
    <w:rsid w:val="00AF5C54"/>
    <w:rsid w:val="00B03B06"/>
    <w:rsid w:val="00B40D35"/>
    <w:rsid w:val="00BB6EE0"/>
    <w:rsid w:val="00C17D10"/>
    <w:rsid w:val="00C5515F"/>
    <w:rsid w:val="00C6189F"/>
    <w:rsid w:val="00C723B3"/>
    <w:rsid w:val="00C840BD"/>
    <w:rsid w:val="00CD68D0"/>
    <w:rsid w:val="00D163BF"/>
    <w:rsid w:val="00D4722E"/>
    <w:rsid w:val="00D86401"/>
    <w:rsid w:val="00D97CC4"/>
    <w:rsid w:val="00DC3FEC"/>
    <w:rsid w:val="00DC4134"/>
    <w:rsid w:val="00E17DF1"/>
    <w:rsid w:val="00E3693A"/>
    <w:rsid w:val="00E72BE0"/>
    <w:rsid w:val="00E92C1A"/>
    <w:rsid w:val="00E95BAF"/>
    <w:rsid w:val="00E9663A"/>
    <w:rsid w:val="00EC6751"/>
    <w:rsid w:val="00EE309C"/>
    <w:rsid w:val="00F05C9D"/>
    <w:rsid w:val="00F20F7C"/>
    <w:rsid w:val="00F36C52"/>
    <w:rsid w:val="00F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55033"/>
  <w15:docId w15:val="{3E613927-F16C-4CEB-8EF2-D55BF6CE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9F"/>
  </w:style>
  <w:style w:type="paragraph" w:styleId="Heading1">
    <w:name w:val="heading 1"/>
    <w:basedOn w:val="Normal"/>
    <w:next w:val="Normal"/>
    <w:link w:val="Heading1Char"/>
    <w:uiPriority w:val="9"/>
    <w:qFormat/>
    <w:rsid w:val="00E17D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3155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B6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E0"/>
  </w:style>
  <w:style w:type="paragraph" w:styleId="Footer">
    <w:name w:val="footer"/>
    <w:basedOn w:val="Normal"/>
    <w:link w:val="FooterChar"/>
    <w:uiPriority w:val="99"/>
    <w:unhideWhenUsed/>
    <w:rsid w:val="00BB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E0"/>
  </w:style>
  <w:style w:type="table" w:styleId="LightShading">
    <w:name w:val="Light Shading"/>
    <w:basedOn w:val="TableNormal"/>
    <w:uiPriority w:val="60"/>
    <w:rsid w:val="00373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373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2779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779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2779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180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7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F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7D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17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rgbClr val="C0504D"/>
                </a:solidFill>
                <a:latin typeface="Whitney Semibold"/>
                <a:cs typeface="Whitney Semibold"/>
              </a:defRPr>
            </a:pPr>
            <a:r>
              <a:rPr lang="en-US" sz="1400" b="0" i="0">
                <a:solidFill>
                  <a:srgbClr val="C0504D"/>
                </a:solidFill>
                <a:latin typeface="Whitney Semibold"/>
                <a:cs typeface="Whitney Semibold"/>
              </a:rPr>
              <a:t>PERCENTAGE (%) OF PREY SPECIE</a:t>
            </a:r>
            <a:r>
              <a:rPr lang="en-US" sz="1400" b="0" i="0" baseline="0">
                <a:solidFill>
                  <a:srgbClr val="C0504D"/>
                </a:solidFill>
                <a:latin typeface="Whitney Semibold"/>
                <a:cs typeface="Whitney Semibold"/>
              </a:rPr>
              <a:t>S </a:t>
            </a:r>
          </a:p>
          <a:p>
            <a:pPr>
              <a:defRPr sz="1400" b="0" i="0">
                <a:solidFill>
                  <a:srgbClr val="C0504D"/>
                </a:solidFill>
                <a:latin typeface="Whitney Semibold"/>
                <a:cs typeface="Whitney Semibold"/>
              </a:defRPr>
            </a:pPr>
            <a:r>
              <a:rPr lang="en-US" sz="1400" b="0" i="0" baseline="0">
                <a:solidFill>
                  <a:srgbClr val="C0504D"/>
                </a:solidFill>
                <a:latin typeface="Whitney Semibold"/>
                <a:cs typeface="Whitney Semibold"/>
              </a:rPr>
              <a:t>FOUND IN OWL PELLETS</a:t>
            </a:r>
            <a:endParaRPr lang="en-US" sz="1400" b="0" i="0">
              <a:solidFill>
                <a:srgbClr val="C0504D"/>
              </a:solidFill>
              <a:latin typeface="Whitney Semibold"/>
              <a:cs typeface="Whitney Semibold"/>
            </a:endParaRPr>
          </a:p>
        </c:rich>
      </c:tx>
      <c:layout>
        <c:manualLayout>
          <c:xMode val="edge"/>
          <c:yMode val="edge"/>
          <c:x val="0.231964371134774"/>
          <c:y val="2.193919985075900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926948650931801"/>
          <c:y val="0.133863514469378"/>
          <c:w val="0.80082892491984403"/>
          <c:h val="0.732442616069831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each prey found in owl pellets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vole</c:v>
                </c:pt>
                <c:pt idx="1">
                  <c:v>pocket gopher</c:v>
                </c:pt>
                <c:pt idx="2">
                  <c:v>shrew</c:v>
                </c:pt>
                <c:pt idx="3">
                  <c:v>mouse</c:v>
                </c:pt>
                <c:pt idx="4">
                  <c:v>mole</c:v>
                </c:pt>
                <c:pt idx="5">
                  <c:v>bird</c:v>
                </c:pt>
                <c:pt idx="6">
                  <c:v>bat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B-417C-BDBD-B47BC2086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6038424"/>
        <c:axId val="376039208"/>
      </c:barChart>
      <c:catAx>
        <c:axId val="376038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0" i="0">
                    <a:solidFill>
                      <a:schemeClr val="accent2"/>
                    </a:solidFill>
                    <a:latin typeface="Whitney Semibold"/>
                    <a:cs typeface="Whitney Semibold"/>
                  </a:rPr>
                  <a:t>PREY SPECIES</a:t>
                </a:r>
              </a:p>
            </c:rich>
          </c:tx>
          <c:layout>
            <c:manualLayout>
              <c:xMode val="edge"/>
              <c:yMode val="edge"/>
              <c:x val="0.45734296851164702"/>
              <c:y val="0.95113944090322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A6A6A6"/>
            </a:solidFill>
          </a:ln>
        </c:spPr>
        <c:crossAx val="376039208"/>
        <c:crosses val="autoZero"/>
        <c:auto val="1"/>
        <c:lblAlgn val="ctr"/>
        <c:lblOffset val="100"/>
        <c:noMultiLvlLbl val="0"/>
      </c:catAx>
      <c:valAx>
        <c:axId val="376039208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 b="0" i="0">
                    <a:solidFill>
                      <a:srgbClr val="C0504D"/>
                    </a:solidFill>
                    <a:latin typeface="Whitney Semibold"/>
                    <a:cs typeface="Whitney Semibold"/>
                  </a:defRPr>
                </a:pPr>
                <a:r>
                  <a:rPr lang="en-US" sz="1200" b="0" i="0">
                    <a:solidFill>
                      <a:srgbClr val="C0504D"/>
                    </a:solidFill>
                    <a:latin typeface="Whitney Semibold"/>
                    <a:cs typeface="Whitney Semibold"/>
                  </a:rPr>
                  <a:t>PERCENTAGE (%)</a:t>
                </a:r>
              </a:p>
            </c:rich>
          </c:tx>
          <c:layout>
            <c:manualLayout>
              <c:xMode val="edge"/>
              <c:yMode val="edge"/>
              <c:x val="1.3987970345502899E-2"/>
              <c:y val="0.368701412323458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crossAx val="376038424"/>
        <c:crosses val="autoZero"/>
        <c:crossBetween val="between"/>
      </c:valAx>
    </c:plotArea>
    <c:plotVisOnly val="1"/>
    <c:dispBlanksAs val="gap"/>
    <c:showDLblsOverMax val="0"/>
  </c:chart>
  <c:spPr>
    <a:ln w="6350" cmpd="sng">
      <a:noFill/>
      <a:prstDash val="dot"/>
    </a:ln>
  </c:spPr>
  <c:txPr>
    <a:bodyPr/>
    <a:lstStyle/>
    <a:p>
      <a:pPr>
        <a:defRPr>
          <a:latin typeface="Whitney Book"/>
          <a:cs typeface="Whitney Book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99133-5E4A-42A6-8D46-540842DA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Academy of Sciences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kdanielson</dc:creator>
  <cp:keywords/>
  <dc:description/>
  <cp:lastModifiedBy>Schufreider, Megan</cp:lastModifiedBy>
  <cp:revision>2</cp:revision>
  <cp:lastPrinted>2015-03-11T21:25:00Z</cp:lastPrinted>
  <dcterms:created xsi:type="dcterms:W3CDTF">2020-11-23T14:51:00Z</dcterms:created>
  <dcterms:modified xsi:type="dcterms:W3CDTF">2020-11-23T14:51:00Z</dcterms:modified>
</cp:coreProperties>
</file>